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F93365" w:rsidTr="00075952">
        <w:tc>
          <w:tcPr>
            <w:tcW w:w="7110" w:type="dxa"/>
            <w:vAlign w:val="center"/>
          </w:tcPr>
          <w:p w:rsidR="00F93365" w:rsidRPr="001C4726" w:rsidRDefault="00F93365" w:rsidP="00075952">
            <w:pPr>
              <w:jc w:val="center"/>
              <w:rPr>
                <w:b/>
                <w:sz w:val="36"/>
              </w:rPr>
            </w:pPr>
            <w:r w:rsidRPr="001C4726">
              <w:rPr>
                <w:b/>
                <w:sz w:val="36"/>
              </w:rPr>
              <w:t>Прехрамбено-шумарска и хемијска школа</w:t>
            </w:r>
          </w:p>
          <w:p w:rsidR="00F93365" w:rsidRPr="001C4726" w:rsidRDefault="00F93365" w:rsidP="00075952">
            <w:pPr>
              <w:jc w:val="center"/>
              <w:rPr>
                <w:b/>
                <w:sz w:val="36"/>
              </w:rPr>
            </w:pPr>
            <w:r w:rsidRPr="001C4726">
              <w:rPr>
                <w:b/>
                <w:sz w:val="36"/>
              </w:rPr>
              <w:t>Сремска Митровица</w:t>
            </w:r>
          </w:p>
        </w:tc>
        <w:tc>
          <w:tcPr>
            <w:tcW w:w="7110" w:type="dxa"/>
            <w:vAlign w:val="center"/>
          </w:tcPr>
          <w:p w:rsidR="00F93365" w:rsidRDefault="00F93365" w:rsidP="001C4726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2E9B523A" wp14:editId="17AE4314">
                  <wp:extent cx="853440" cy="8229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sh-skol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70E" w:rsidRPr="00075952" w:rsidRDefault="008D770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402"/>
        <w:gridCol w:w="1843"/>
        <w:gridCol w:w="2630"/>
      </w:tblGrid>
      <w:tr w:rsidR="00F93365" w:rsidRPr="001C4726" w:rsidTr="00665FE5">
        <w:trPr>
          <w:trHeight w:val="567"/>
        </w:trPr>
        <w:tc>
          <w:tcPr>
            <w:tcW w:w="3510" w:type="dxa"/>
            <w:vAlign w:val="center"/>
          </w:tcPr>
          <w:p w:rsidR="00F93365" w:rsidRPr="001C4726" w:rsidRDefault="00665FE5" w:rsidP="001C472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273685</wp:posOffset>
                      </wp:positionV>
                      <wp:extent cx="4362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1.55pt" to="511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" strokecolor="black [3040]"/>
                  </w:pict>
                </mc:Fallback>
              </mc:AlternateContent>
            </w:r>
            <w:r w:rsidR="00F93365" w:rsidRPr="001C4726">
              <w:rPr>
                <w:sz w:val="32"/>
              </w:rPr>
              <w:t xml:space="preserve">Извештај </w:t>
            </w:r>
            <w:r w:rsidR="00F93365" w:rsidRPr="001C4726">
              <w:rPr>
                <w:b/>
                <w:sz w:val="32"/>
              </w:rPr>
              <w:t>ЗАПОСЛЕНОГ</w:t>
            </w:r>
          </w:p>
        </w:tc>
        <w:tc>
          <w:tcPr>
            <w:tcW w:w="6237" w:type="dxa"/>
            <w:gridSpan w:val="2"/>
            <w:vAlign w:val="center"/>
          </w:tcPr>
          <w:p w:rsidR="00F93365" w:rsidRPr="001C4726" w:rsidRDefault="00075952" w:rsidP="001C4726">
            <w:pPr>
              <w:jc w:val="center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Име и презиме</w:t>
            </w:r>
          </w:p>
        </w:tc>
        <w:tc>
          <w:tcPr>
            <w:tcW w:w="4473" w:type="dxa"/>
            <w:gridSpan w:val="2"/>
            <w:vAlign w:val="center"/>
          </w:tcPr>
          <w:p w:rsidR="00F93365" w:rsidRPr="007A65CC" w:rsidRDefault="00F93365" w:rsidP="00665FE5">
            <w:pPr>
              <w:jc w:val="center"/>
              <w:rPr>
                <w:sz w:val="32"/>
                <w:lang w:val="sr-Cyrl-RS"/>
              </w:rPr>
            </w:pPr>
            <w:r w:rsidRPr="001C4726">
              <w:rPr>
                <w:sz w:val="32"/>
              </w:rPr>
              <w:t xml:space="preserve">о </w:t>
            </w:r>
            <w:r w:rsidR="007A65CC">
              <w:rPr>
                <w:sz w:val="32"/>
                <w:lang w:val="sr-Cyrl-RS"/>
              </w:rPr>
              <w:t xml:space="preserve">реализацији </w:t>
            </w:r>
            <w:r w:rsidR="00665FE5">
              <w:rPr>
                <w:sz w:val="32"/>
                <w:lang w:val="sr-Cyrl-RS"/>
              </w:rPr>
              <w:t xml:space="preserve">личног </w:t>
            </w:r>
          </w:p>
        </w:tc>
      </w:tr>
      <w:tr w:rsidR="001C4726" w:rsidRPr="001C4726" w:rsidTr="00665FE5">
        <w:trPr>
          <w:trHeight w:val="567"/>
        </w:trPr>
        <w:tc>
          <w:tcPr>
            <w:tcW w:w="6345" w:type="dxa"/>
            <w:gridSpan w:val="2"/>
            <w:vAlign w:val="center"/>
          </w:tcPr>
          <w:p w:rsidR="001C4726" w:rsidRPr="001C4726" w:rsidRDefault="00665FE5" w:rsidP="00665FE5">
            <w:pPr>
              <w:jc w:val="right"/>
              <w:rPr>
                <w:sz w:val="32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A8213" wp14:editId="11CD1BE0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255270</wp:posOffset>
                      </wp:positionV>
                      <wp:extent cx="1543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5pt,20.1pt" to="430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DotQEAALcDAAAOAAAAZHJzL2Uyb0RvYy54bWysU8GOEzEMvSPxD1HudKZbFq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sz w:val="32"/>
                <w:lang w:val="sr-Cyrl-RS"/>
              </w:rPr>
              <w:t xml:space="preserve">акционог плана </w:t>
            </w:r>
            <w:r w:rsidR="007A65CC">
              <w:rPr>
                <w:sz w:val="32"/>
                <w:lang w:val="sr-Cyrl-RS"/>
              </w:rPr>
              <w:t xml:space="preserve">за </w:t>
            </w:r>
            <w:r w:rsidR="001C4726" w:rsidRPr="001C4726">
              <w:rPr>
                <w:sz w:val="32"/>
              </w:rPr>
              <w:t>школску</w:t>
            </w:r>
          </w:p>
        </w:tc>
        <w:tc>
          <w:tcPr>
            <w:tcW w:w="5245" w:type="dxa"/>
            <w:gridSpan w:val="2"/>
            <w:vAlign w:val="center"/>
          </w:tcPr>
          <w:p w:rsidR="001C4726" w:rsidRPr="00075952" w:rsidRDefault="00665FE5" w:rsidP="00665FE5">
            <w:pPr>
              <w:rPr>
                <w:sz w:val="32"/>
              </w:rPr>
            </w:pPr>
            <w:r>
              <w:rPr>
                <w:sz w:val="32"/>
                <w:lang w:val="sr-Cyrl-RS"/>
              </w:rPr>
              <w:t xml:space="preserve">      </w:t>
            </w:r>
            <w:r w:rsidR="00075952">
              <w:rPr>
                <w:sz w:val="32"/>
              </w:rPr>
              <w:t>20xx/xx.</w:t>
            </w:r>
            <w:r>
              <w:rPr>
                <w:sz w:val="32"/>
                <w:lang w:val="sr-Cyrl-RS"/>
              </w:rPr>
              <w:t xml:space="preserve">           годину.</w:t>
            </w:r>
          </w:p>
        </w:tc>
        <w:tc>
          <w:tcPr>
            <w:tcW w:w="2630" w:type="dxa"/>
            <w:vAlign w:val="center"/>
          </w:tcPr>
          <w:p w:rsidR="001C4726" w:rsidRPr="001C4726" w:rsidRDefault="001C4726" w:rsidP="001C4726">
            <w:pPr>
              <w:rPr>
                <w:sz w:val="32"/>
                <w:lang w:val="sr-Cyrl-RS"/>
              </w:rPr>
            </w:pPr>
          </w:p>
        </w:tc>
      </w:tr>
    </w:tbl>
    <w:p w:rsidR="00F93365" w:rsidRPr="00075952" w:rsidRDefault="00F93365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2658"/>
        <w:gridCol w:w="2977"/>
        <w:gridCol w:w="2835"/>
        <w:gridCol w:w="851"/>
        <w:gridCol w:w="1559"/>
        <w:gridCol w:w="1276"/>
        <w:gridCol w:w="1212"/>
      </w:tblGrid>
      <w:tr w:rsidR="0039216D" w:rsidRPr="001C4726" w:rsidTr="00BA5056">
        <w:trPr>
          <w:trHeight w:val="907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93365" w:rsidRPr="00075952" w:rsidRDefault="00F93365" w:rsidP="001C4726">
            <w:pPr>
              <w:jc w:val="center"/>
              <w:rPr>
                <w:b/>
                <w:i/>
                <w:sz w:val="24"/>
                <w:szCs w:val="24"/>
              </w:rPr>
            </w:pPr>
            <w:r w:rsidRPr="00075952">
              <w:rPr>
                <w:b/>
                <w:i/>
                <w:sz w:val="24"/>
                <w:szCs w:val="24"/>
              </w:rPr>
              <w:t>Редни број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F93365" w:rsidRPr="00D460BA" w:rsidRDefault="00D460BA" w:rsidP="001C4726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93365" w:rsidRPr="00D460BA" w:rsidRDefault="00D460BA" w:rsidP="001C4726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sz w:val="24"/>
                <w:szCs w:val="24"/>
                <w:lang w:val="sr-Cyrl-RS"/>
              </w:rPr>
              <w:t>Циљ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93365" w:rsidRPr="00D460BA" w:rsidRDefault="00F93365" w:rsidP="00D460B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5952">
              <w:rPr>
                <w:b/>
                <w:i/>
                <w:sz w:val="24"/>
                <w:szCs w:val="24"/>
              </w:rPr>
              <w:t xml:space="preserve">Начин </w:t>
            </w:r>
            <w:r w:rsidR="00D460BA">
              <w:rPr>
                <w:b/>
                <w:i/>
                <w:sz w:val="24"/>
                <w:szCs w:val="24"/>
                <w:lang w:val="sr-Cyrl-RS"/>
              </w:rPr>
              <w:t>реализације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93365" w:rsidRPr="00075952" w:rsidRDefault="00F93365" w:rsidP="001C4726">
            <w:pPr>
              <w:jc w:val="center"/>
              <w:rPr>
                <w:b/>
                <w:i/>
                <w:sz w:val="24"/>
                <w:szCs w:val="24"/>
              </w:rPr>
            </w:pPr>
            <w:r w:rsidRPr="00075952">
              <w:rPr>
                <w:b/>
                <w:i/>
                <w:sz w:val="24"/>
                <w:szCs w:val="24"/>
              </w:rPr>
              <w:t>Ниво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3365" w:rsidRPr="00D460BA" w:rsidRDefault="00F93365" w:rsidP="001C4726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5952">
              <w:rPr>
                <w:b/>
                <w:i/>
                <w:sz w:val="24"/>
                <w:szCs w:val="24"/>
              </w:rPr>
              <w:t>Датум</w:t>
            </w:r>
            <w:r w:rsidR="00D460BA">
              <w:rPr>
                <w:b/>
                <w:i/>
                <w:sz w:val="24"/>
                <w:szCs w:val="24"/>
                <w:lang w:val="sr-Cyrl-RS"/>
              </w:rPr>
              <w:t xml:space="preserve"> реализације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3365" w:rsidRPr="00D460BA" w:rsidRDefault="00D460BA" w:rsidP="001C4726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>
              <w:rPr>
                <w:b/>
                <w:i/>
                <w:sz w:val="24"/>
                <w:szCs w:val="24"/>
                <w:lang w:val="sr-Cyrl-RS"/>
              </w:rPr>
              <w:t>Учесници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F93365" w:rsidRPr="00075952" w:rsidRDefault="00F93365" w:rsidP="001C4726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5952">
              <w:rPr>
                <w:b/>
                <w:i/>
                <w:sz w:val="24"/>
                <w:szCs w:val="24"/>
                <w:lang w:val="sr-Cyrl-RS"/>
              </w:rPr>
              <w:t>Докази</w:t>
            </w:r>
          </w:p>
        </w:tc>
      </w:tr>
      <w:tr w:rsidR="00075952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F93365" w:rsidRPr="00D460BA" w:rsidRDefault="00F93365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3365" w:rsidRPr="00075952" w:rsidRDefault="00F93365" w:rsidP="001C4726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075952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F93365" w:rsidRPr="00D460BA" w:rsidRDefault="00F93365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075952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F93365" w:rsidRPr="00D460BA" w:rsidRDefault="00F93365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93365" w:rsidRPr="001C4726" w:rsidRDefault="00F93365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D460BA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D460BA" w:rsidRPr="00D460BA" w:rsidRDefault="00D460BA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D460BA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D460BA" w:rsidRPr="00D460BA" w:rsidRDefault="00D460BA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D460BA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D460BA" w:rsidRPr="00D460BA" w:rsidRDefault="00D460BA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D460BA" w:rsidRPr="001C4726" w:rsidRDefault="00D460BA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BA5056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BA5056" w:rsidRPr="00D460BA" w:rsidRDefault="00BA5056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BA5056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BA5056" w:rsidRPr="00D460BA" w:rsidRDefault="00BA5056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BA5056" w:rsidRPr="001C4726" w:rsidTr="00BA5056">
        <w:trPr>
          <w:trHeight w:val="397"/>
        </w:trPr>
        <w:tc>
          <w:tcPr>
            <w:tcW w:w="852" w:type="dxa"/>
            <w:shd w:val="clear" w:color="auto" w:fill="auto"/>
            <w:vAlign w:val="center"/>
          </w:tcPr>
          <w:p w:rsidR="00BA5056" w:rsidRPr="00D460BA" w:rsidRDefault="00BA5056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</w:tr>
      <w:tr w:rsidR="00BA5056" w:rsidRPr="001C4726" w:rsidTr="00BA5056">
        <w:trPr>
          <w:trHeight w:val="397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56" w:rsidRPr="00D460BA" w:rsidRDefault="00BA5056" w:rsidP="00D460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056" w:rsidRPr="001C4726" w:rsidRDefault="00BA5056" w:rsidP="001C472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3365" w:rsidRDefault="00F93365"/>
    <w:sectPr w:rsidR="00F93365" w:rsidSect="00F933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5612"/>
    <w:multiLevelType w:val="hybridMultilevel"/>
    <w:tmpl w:val="5EF6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65"/>
    <w:rsid w:val="00075952"/>
    <w:rsid w:val="001C4726"/>
    <w:rsid w:val="0039216D"/>
    <w:rsid w:val="003F5285"/>
    <w:rsid w:val="00665FE5"/>
    <w:rsid w:val="007A65CC"/>
    <w:rsid w:val="008D770E"/>
    <w:rsid w:val="00BA5056"/>
    <w:rsid w:val="00D460BA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Rudinski</dc:creator>
  <cp:lastModifiedBy>xxxx</cp:lastModifiedBy>
  <cp:revision>4</cp:revision>
  <dcterms:created xsi:type="dcterms:W3CDTF">2017-06-19T15:20:00Z</dcterms:created>
  <dcterms:modified xsi:type="dcterms:W3CDTF">2018-06-29T07:57:00Z</dcterms:modified>
</cp:coreProperties>
</file>